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8353" w14:textId="6D2B21B0" w:rsidR="00B06A31" w:rsidRPr="00B06A31" w:rsidRDefault="00162479" w:rsidP="00C6504C">
      <w:pPr>
        <w:widowControl w:val="0"/>
        <w:autoSpaceDE w:val="0"/>
        <w:autoSpaceDN w:val="0"/>
        <w:adjustRightInd w:val="0"/>
        <w:spacing w:after="180" w:line="288" w:lineRule="auto"/>
        <w:ind w:left="230"/>
        <w:jc w:val="center"/>
        <w:textAlignment w:val="center"/>
        <w:rPr>
          <w:rFonts w:ascii="NeutraTextTF-DemiAlt" w:hAnsi="NeutraTextTF-DemiAlt" w:cs="NeutraTextTF-DemiAlt"/>
          <w:caps/>
          <w:color w:val="B79336"/>
          <w:sz w:val="56"/>
          <w:szCs w:val="56"/>
        </w:rPr>
      </w:pPr>
      <w:proofErr w:type="spellStart"/>
      <w:r>
        <w:rPr>
          <w:rFonts w:ascii="NeutraTextTF-DemiAlt" w:hAnsi="NeutraTextTF-DemiAlt" w:cs="NeutraTextTF-DemiAlt"/>
          <w:color w:val="B79336"/>
          <w:sz w:val="56"/>
          <w:szCs w:val="56"/>
        </w:rPr>
        <w:t>Rontini</w:t>
      </w:r>
      <w:proofErr w:type="spellEnd"/>
      <w:r>
        <w:rPr>
          <w:rFonts w:ascii="NeutraTextTF-DemiAlt" w:hAnsi="NeutraTextTF-DemiAlt" w:cs="NeutraTextTF-DemiAlt"/>
          <w:color w:val="B79336"/>
          <w:sz w:val="56"/>
          <w:szCs w:val="56"/>
        </w:rPr>
        <w:t xml:space="preserve"> with Eggplant </w:t>
      </w:r>
      <w:proofErr w:type="spellStart"/>
      <w:r>
        <w:rPr>
          <w:rFonts w:ascii="NeutraTextTF-DemiAlt" w:hAnsi="NeutraTextTF-DemiAlt" w:cs="NeutraTextTF-DemiAlt"/>
          <w:color w:val="B79336"/>
          <w:sz w:val="56"/>
          <w:szCs w:val="56"/>
        </w:rPr>
        <w:t>Caponata</w:t>
      </w:r>
      <w:proofErr w:type="spellEnd"/>
    </w:p>
    <w:p w14:paraId="2C7FA6AC" w14:textId="7E52BA64" w:rsidR="00B06A31" w:rsidRPr="00B06A31" w:rsidRDefault="00385C6B" w:rsidP="00B06A31">
      <w:pPr>
        <w:pStyle w:val="notenew"/>
        <w:ind w:right="360"/>
        <w:jc w:val="center"/>
        <w:rPr>
          <w:i w:val="0"/>
          <w:spacing w:val="-7"/>
        </w:rPr>
      </w:pPr>
      <w:proofErr w:type="spellStart"/>
      <w:r>
        <w:rPr>
          <w:i w:val="0"/>
          <w:spacing w:val="-7"/>
        </w:rPr>
        <w:t>Parve</w:t>
      </w:r>
      <w:proofErr w:type="spellEnd"/>
      <w:r w:rsidR="00B06A31">
        <w:rPr>
          <w:i w:val="0"/>
          <w:spacing w:val="-7"/>
        </w:rPr>
        <w:t xml:space="preserve"> </w:t>
      </w:r>
      <w:r w:rsidR="00B06A31">
        <w:rPr>
          <w:rFonts w:ascii="Wingdings" w:hAnsi="Wingdings"/>
          <w:i w:val="0"/>
          <w:spacing w:val="-7"/>
        </w:rPr>
        <w:t></w:t>
      </w:r>
      <w:r w:rsidR="00B06A31">
        <w:rPr>
          <w:i w:val="0"/>
          <w:spacing w:val="-7"/>
        </w:rPr>
        <w:t xml:space="preserve"> Yields</w:t>
      </w:r>
      <w:r w:rsidR="00B06A31" w:rsidRPr="00481B2D">
        <w:rPr>
          <w:i w:val="0"/>
          <w:spacing w:val="-7"/>
        </w:rPr>
        <w:t xml:space="preserve"> </w:t>
      </w:r>
      <w:r w:rsidR="00162479">
        <w:rPr>
          <w:i w:val="0"/>
          <w:spacing w:val="-7"/>
        </w:rPr>
        <w:t>8-10</w:t>
      </w:r>
      <w:r w:rsidR="00B06A31" w:rsidRPr="00481B2D">
        <w:rPr>
          <w:i w:val="0"/>
          <w:spacing w:val="-7"/>
        </w:rPr>
        <w:t xml:space="preserve"> servings</w:t>
      </w:r>
    </w:p>
    <w:p w14:paraId="3907A514" w14:textId="1814EF98" w:rsidR="00162479" w:rsidRDefault="00162479" w:rsidP="00162479">
      <w:pPr>
        <w:widowControl w:val="0"/>
        <w:suppressAutoHyphens/>
        <w:autoSpaceDE w:val="0"/>
        <w:autoSpaceDN w:val="0"/>
        <w:adjustRightInd w:val="0"/>
        <w:spacing w:before="144" w:line="300" w:lineRule="atLeast"/>
        <w:ind w:left="230" w:right="810"/>
        <w:textAlignment w:val="center"/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</w:pPr>
      <w:r w:rsidRPr="00162479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 xml:space="preserve">Feel your </w:t>
      </w:r>
      <w:proofErr w:type="spellStart"/>
      <w:r w:rsidRPr="00162479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>tastebuds</w:t>
      </w:r>
      <w:proofErr w:type="spellEnd"/>
      <w:r w:rsidRPr="00162479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 xml:space="preserve"> come alive with this wonderful dish.  </w:t>
      </w:r>
      <w:proofErr w:type="spellStart"/>
      <w:r w:rsidRPr="00162479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>Caponata</w:t>
      </w:r>
      <w:proofErr w:type="spellEnd"/>
      <w:r w:rsidRPr="00162479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 xml:space="preserve"> has a long list of ingredients, but don</w:t>
      </w:r>
      <w:r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>’</w:t>
      </w:r>
      <w:r w:rsidRPr="00162479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>t let that scare you off. The payoff is like a Sicilian ratatouille that has layers of flavor and textures.</w:t>
      </w:r>
    </w:p>
    <w:p w14:paraId="4AA4218C" w14:textId="77777777" w:rsidR="00162479" w:rsidRDefault="00162479" w:rsidP="00162479">
      <w:pPr>
        <w:widowControl w:val="0"/>
        <w:suppressAutoHyphens/>
        <w:autoSpaceDE w:val="0"/>
        <w:autoSpaceDN w:val="0"/>
        <w:adjustRightInd w:val="0"/>
        <w:spacing w:before="144" w:line="300" w:lineRule="atLeast"/>
        <w:ind w:left="230" w:right="810"/>
        <w:textAlignment w:val="center"/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</w:pPr>
    </w:p>
    <w:p w14:paraId="6991240B" w14:textId="0E261160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" w:hAnsi="NeutraText-Book" w:cs="NeutraText-Book"/>
          <w:color w:val="000000"/>
        </w:rPr>
        <w:t>(</w:t>
      </w:r>
      <w:r w:rsidRPr="00162479">
        <w:rPr>
          <w:rFonts w:ascii="NeutraText-BookAlt" w:hAnsi="NeutraText-BookAlt" w:cs="NeutraText-BookAlt"/>
          <w:color w:val="000000"/>
        </w:rPr>
        <w:t>16</w:t>
      </w:r>
      <w:r w:rsidRPr="00162479">
        <w:rPr>
          <w:rFonts w:ascii="NeutraText-Book" w:hAnsi="NeutraText-Book" w:cs="NeutraText-Book"/>
          <w:color w:val="000000"/>
        </w:rPr>
        <w:t>-ounce) box rotini pasta</w:t>
      </w:r>
    </w:p>
    <w:p w14:paraId="0020B9AE" w14:textId="77777777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" w:hAnsi="NeutraText-Book" w:cs="NeutraText-Book"/>
          <w:color w:val="000000"/>
        </w:rPr>
        <w:tab/>
      </w:r>
      <w:proofErr w:type="gramStart"/>
      <w:r w:rsidRPr="00162479">
        <w:rPr>
          <w:rFonts w:ascii="NeutraText-Book" w:hAnsi="NeutraText-Book" w:cs="NeutraText-Book"/>
          <w:color w:val="000000"/>
        </w:rPr>
        <w:t>olive</w:t>
      </w:r>
      <w:proofErr w:type="gramEnd"/>
      <w:r w:rsidRPr="00162479">
        <w:rPr>
          <w:rFonts w:ascii="NeutraText-Book" w:hAnsi="NeutraText-Book" w:cs="NeutraText-Book"/>
          <w:color w:val="000000"/>
        </w:rPr>
        <w:t xml:space="preserve"> oil</w:t>
      </w:r>
    </w:p>
    <w:p w14:paraId="027FE91C" w14:textId="1CECDD87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  <w:t xml:space="preserve">large Italian eggplant </w:t>
      </w:r>
      <w:r w:rsidRPr="00162479">
        <w:rPr>
          <w:rFonts w:ascii="NeutraText-Book" w:hAnsi="NeutraText-Book" w:cs="NeutraText-Book"/>
          <w:color w:val="000000"/>
        </w:rPr>
        <w:t>(</w:t>
      </w:r>
      <w:r w:rsidRPr="00162479">
        <w:rPr>
          <w:rFonts w:ascii="NeutraText-BookAlt" w:hAnsi="NeutraText-BookAlt" w:cs="NeutraText-BookAlt"/>
          <w:color w:val="000000"/>
        </w:rPr>
        <w:t>1</w:t>
      </w:r>
      <w:r>
        <w:rPr>
          <w:rFonts w:ascii="Lucida Grande" w:hAnsi="Lucida Grande" w:cs="Lucida Grande"/>
          <w:color w:val="000000"/>
        </w:rPr>
        <w:t>½</w:t>
      </w:r>
      <w:r w:rsidRPr="00162479">
        <w:rPr>
          <w:rFonts w:ascii="NeutraText-Book" w:hAnsi="NeutraText-Book" w:cs="NeutraText-Book"/>
          <w:color w:val="000000"/>
        </w:rPr>
        <w:t xml:space="preserve"> pounds), with skin, ends trimmed, cut into </w:t>
      </w:r>
      <w:r>
        <w:rPr>
          <w:rFonts w:ascii="Lucida Grande" w:hAnsi="Lucida Grande" w:cs="Lucida Grande"/>
          <w:color w:val="000000"/>
        </w:rPr>
        <w:t>½</w:t>
      </w:r>
      <w:r w:rsidRPr="00162479">
        <w:rPr>
          <w:rFonts w:ascii="NeutraText-Book" w:hAnsi="NeutraText-Book" w:cs="NeutraText-Book"/>
          <w:color w:val="000000"/>
        </w:rPr>
        <w:t>-inch dice</w:t>
      </w:r>
    </w:p>
    <w:p w14:paraId="001E80B0" w14:textId="4D4F1022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  <w:t xml:space="preserve">red onion, peeled, </w:t>
      </w:r>
      <w:r w:rsidRPr="00162479">
        <w:rPr>
          <w:rFonts w:ascii="NeutraText-Book" w:hAnsi="NeutraText-Book" w:cs="NeutraText-Book"/>
          <w:color w:val="000000"/>
        </w:rPr>
        <w:t xml:space="preserve">cut into </w:t>
      </w:r>
      <w:r>
        <w:rPr>
          <w:rFonts w:ascii="Lucida Grande" w:hAnsi="Lucida Grande" w:cs="Lucida Grande"/>
          <w:color w:val="000000"/>
        </w:rPr>
        <w:t>½</w:t>
      </w:r>
      <w:r w:rsidRPr="00162479">
        <w:rPr>
          <w:rFonts w:ascii="NeutraText-Book" w:hAnsi="NeutraText-Book" w:cs="NeutraText-Book"/>
          <w:color w:val="000000"/>
        </w:rPr>
        <w:t>-inch dice</w:t>
      </w:r>
    </w:p>
    <w:p w14:paraId="2D3B938E" w14:textId="5226186D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Alt" w:hAnsi="NeutraText-BookAlt" w:cs="NeutraText-BookAlt"/>
          <w:color w:val="000000"/>
        </w:rPr>
        <w:t>3</w:t>
      </w:r>
      <w:r>
        <w:rPr>
          <w:rFonts w:ascii="NeutraText-Book" w:hAnsi="NeutraText-Book" w:cs="NeutraText-Book"/>
          <w:color w:val="000000"/>
        </w:rPr>
        <w:tab/>
        <w:t xml:space="preserve">cloves fresh garlic, </w:t>
      </w:r>
      <w:r w:rsidRPr="00162479">
        <w:rPr>
          <w:rFonts w:ascii="NeutraText-Book" w:hAnsi="NeutraText-Book" w:cs="NeutraText-Book"/>
          <w:color w:val="000000"/>
        </w:rPr>
        <w:t>thinly sliced</w:t>
      </w:r>
    </w:p>
    <w:p w14:paraId="619867F1" w14:textId="51F09E3F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" w:hAnsi="NeutraText-Book" w:cs="NeutraText-Book"/>
          <w:color w:val="000000"/>
        </w:rPr>
        <w:t>(</w:t>
      </w:r>
      <w:r w:rsidRPr="00162479">
        <w:rPr>
          <w:rFonts w:ascii="NeutraText-BookAlt" w:hAnsi="NeutraText-BookAlt" w:cs="NeutraText-BookAlt"/>
          <w:color w:val="000000"/>
        </w:rPr>
        <w:t>6</w:t>
      </w:r>
      <w:r w:rsidRPr="00162479">
        <w:rPr>
          <w:rFonts w:ascii="NeutraText-Book" w:hAnsi="NeutraText-Book" w:cs="NeutraText-Book"/>
          <w:color w:val="000000"/>
        </w:rPr>
        <w:t xml:space="preserve">-ounce) </w:t>
      </w:r>
      <w:proofErr w:type="gramStart"/>
      <w:r w:rsidRPr="00162479">
        <w:rPr>
          <w:rFonts w:ascii="NeutraText-Book" w:hAnsi="NeutraText-Book" w:cs="NeutraText-Book"/>
          <w:color w:val="000000"/>
        </w:rPr>
        <w:t>can</w:t>
      </w:r>
      <w:proofErr w:type="gramEnd"/>
      <w:r w:rsidRPr="00162479">
        <w:rPr>
          <w:rFonts w:ascii="NeutraText-Book" w:hAnsi="NeutraText-Book" w:cs="NeutraText-Book"/>
          <w:color w:val="000000"/>
        </w:rPr>
        <w:t xml:space="preserve"> tomato paste</w:t>
      </w:r>
    </w:p>
    <w:p w14:paraId="2ED86EB8" w14:textId="1BE542AE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Lucida Grande" w:hAnsi="Lucida Grande" w:cs="Lucida Grande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" w:hAnsi="NeutraText-Book" w:cs="NeutraText-Book"/>
          <w:color w:val="000000"/>
        </w:rPr>
        <w:t>teaspoon paprika</w:t>
      </w:r>
    </w:p>
    <w:p w14:paraId="401C42B0" w14:textId="1FF75623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" w:hAnsi="NeutraText-Book" w:cs="NeutraText-Book"/>
          <w:color w:val="000000"/>
        </w:rPr>
        <w:t>teaspoon smoked paprika</w:t>
      </w:r>
    </w:p>
    <w:p w14:paraId="17373C79" w14:textId="6083AC78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⅛</w:t>
      </w:r>
      <w:r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" w:hAnsi="NeutraText-Book" w:cs="NeutraText-Book"/>
          <w:color w:val="000000"/>
        </w:rPr>
        <w:t>teaspoon cayenne</w:t>
      </w:r>
    </w:p>
    <w:p w14:paraId="3D179BF7" w14:textId="36A5FC8C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NeutraText-Book" w:hAnsi="NeutraText-Book" w:cs="NeutraText-Book"/>
          <w:color w:val="000000"/>
        </w:rPr>
        <w:tab/>
      </w:r>
      <w:r>
        <w:rPr>
          <w:rFonts w:ascii="NeutraText-Book" w:hAnsi="NeutraText-Book" w:cs="NeutraText-Book"/>
          <w:color w:val="000000"/>
        </w:rPr>
        <w:tab/>
      </w:r>
      <w:proofErr w:type="gramStart"/>
      <w:r w:rsidRPr="00162479">
        <w:rPr>
          <w:rFonts w:ascii="NeutraText-Book" w:hAnsi="NeutraText-Book" w:cs="NeutraText-Book"/>
          <w:color w:val="000000"/>
        </w:rPr>
        <w:t>zest</w:t>
      </w:r>
      <w:proofErr w:type="gramEnd"/>
      <w:r w:rsidRPr="00162479">
        <w:rPr>
          <w:rFonts w:ascii="NeutraText-Book" w:hAnsi="NeutraText-Book" w:cs="NeutraText-Book"/>
          <w:color w:val="000000"/>
        </w:rPr>
        <w:t xml:space="preserve"> from </w:t>
      </w:r>
      <w:r>
        <w:rPr>
          <w:rFonts w:ascii="Lucida Grande" w:hAnsi="Lucida Grande" w:cs="Lucida Grande"/>
          <w:color w:val="000000"/>
        </w:rPr>
        <w:t>½</w:t>
      </w:r>
      <w:r>
        <w:rPr>
          <w:rFonts w:ascii="Lucida Grande" w:hAnsi="Lucida Grande" w:cs="Lucida Grande"/>
          <w:color w:val="000000"/>
        </w:rPr>
        <w:t xml:space="preserve"> </w:t>
      </w:r>
      <w:r>
        <w:rPr>
          <w:rFonts w:ascii="NeutraText-Book" w:hAnsi="NeutraText-Book" w:cs="NeutraText-Book"/>
          <w:color w:val="000000"/>
        </w:rPr>
        <w:t xml:space="preserve">large </w:t>
      </w:r>
      <w:r w:rsidRPr="00162479">
        <w:rPr>
          <w:rFonts w:ascii="NeutraText-Book" w:hAnsi="NeutraText-Book" w:cs="NeutraText-Book"/>
          <w:color w:val="000000"/>
        </w:rPr>
        <w:t xml:space="preserve">or </w:t>
      </w:r>
      <w:r w:rsidRPr="00162479">
        <w:rPr>
          <w:rFonts w:ascii="NeutraText-BookAlt" w:hAnsi="NeutraText-BookAlt" w:cs="NeutraText-BookAlt"/>
          <w:color w:val="000000"/>
        </w:rPr>
        <w:t>1</w:t>
      </w:r>
      <w:r w:rsidRPr="00162479">
        <w:rPr>
          <w:rFonts w:ascii="NeutraText-Book" w:hAnsi="NeutraText-Book" w:cs="NeutraText-Book"/>
          <w:color w:val="000000"/>
        </w:rPr>
        <w:t xml:space="preserve"> medium orange</w:t>
      </w:r>
    </w:p>
    <w:p w14:paraId="4DC71A70" w14:textId="0C3E0B0A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⅓</w:t>
      </w:r>
      <w:r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" w:hAnsi="NeutraText-Book" w:cs="NeutraText-Book"/>
          <w:color w:val="000000"/>
        </w:rPr>
        <w:t>cup golden raisins (can rehydrate in mint tea)</w:t>
      </w:r>
    </w:p>
    <w:p w14:paraId="6A4E0E01" w14:textId="4224233A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" w:hAnsi="NeutraText-Book" w:cs="NeutraText-Book"/>
          <w:color w:val="000000"/>
        </w:rPr>
        <w:t>cup white wine, divided</w:t>
      </w:r>
    </w:p>
    <w:p w14:paraId="4F7C3BF7" w14:textId="5C5C68D6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proofErr w:type="gramStart"/>
      <w:r w:rsidRPr="00162479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" w:hAnsi="NeutraText-Book" w:cs="NeutraText-Book"/>
          <w:color w:val="000000"/>
        </w:rPr>
        <w:t>cup</w:t>
      </w:r>
      <w:proofErr w:type="gramEnd"/>
      <w:r w:rsidRPr="00162479">
        <w:rPr>
          <w:rFonts w:ascii="NeutraText-Book" w:hAnsi="NeutraText-Book" w:cs="NeutraText-Book"/>
          <w:color w:val="000000"/>
        </w:rPr>
        <w:t xml:space="preserve"> water </w:t>
      </w:r>
    </w:p>
    <w:p w14:paraId="6C155961" w14:textId="79FFB48F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proofErr w:type="spellStart"/>
      <w:r w:rsidRPr="00162479">
        <w:rPr>
          <w:rFonts w:ascii="NeutraText-Book" w:hAnsi="NeutraText-Book" w:cs="NeutraText-Book"/>
          <w:color w:val="000000"/>
        </w:rPr>
        <w:t>teaspooon</w:t>
      </w:r>
      <w:proofErr w:type="spellEnd"/>
      <w:r w:rsidRPr="00162479">
        <w:rPr>
          <w:rFonts w:ascii="NeutraText-Book" w:hAnsi="NeutraText-Book" w:cs="NeutraText-Book"/>
          <w:color w:val="000000"/>
        </w:rPr>
        <w:t xml:space="preserve"> mint leaves, finely chopped</w:t>
      </w:r>
    </w:p>
    <w:p w14:paraId="0A12D89A" w14:textId="6D4F596B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162479"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162479">
        <w:rPr>
          <w:rFonts w:ascii="NeutraText-Book" w:hAnsi="NeutraText-Book" w:cs="NeutraText-Book"/>
          <w:color w:val="000000"/>
        </w:rPr>
        <w:t xml:space="preserve">teaspoon </w:t>
      </w:r>
      <w:r w:rsidRPr="00162479">
        <w:rPr>
          <w:rFonts w:ascii="NeutraText-BookAlt" w:hAnsi="NeutraText-BookAlt" w:cs="NeutraText-BookAlt"/>
          <w:color w:val="000000"/>
        </w:rPr>
        <w:t>2</w:t>
      </w:r>
      <w:r w:rsidRPr="00162479">
        <w:rPr>
          <w:rFonts w:ascii="NeutraText-Book" w:hAnsi="NeutraText-Book" w:cs="NeutraText-Book"/>
          <w:color w:val="000000"/>
        </w:rPr>
        <w:t>-</w:t>
      </w:r>
      <w:r w:rsidRPr="00162479">
        <w:rPr>
          <w:rFonts w:ascii="NeutraText-BookAlt" w:hAnsi="NeutraText-BookAlt" w:cs="NeutraText-BookAlt"/>
          <w:color w:val="000000"/>
        </w:rPr>
        <w:t>4</w:t>
      </w:r>
      <w:r w:rsidRPr="00162479">
        <w:rPr>
          <w:rFonts w:ascii="NeutraText-Book" w:hAnsi="NeutraText-Book" w:cs="NeutraText-Book"/>
          <w:color w:val="000000"/>
        </w:rPr>
        <w:t xml:space="preserve"> parsley sprigs, chopped</w:t>
      </w:r>
    </w:p>
    <w:p w14:paraId="07445010" w14:textId="77777777" w:rsid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NeutraText-Book" w:hAnsi="NeutraText-Book" w:cs="NeutraText-Book"/>
          <w:color w:val="000000"/>
        </w:rPr>
        <w:tab/>
      </w:r>
      <w:r>
        <w:rPr>
          <w:rFonts w:ascii="NeutraText-Book" w:hAnsi="NeutraText-Book" w:cs="NeutraText-Book"/>
          <w:color w:val="000000"/>
        </w:rPr>
        <w:tab/>
      </w:r>
      <w:proofErr w:type="gramStart"/>
      <w:r w:rsidRPr="00162479">
        <w:rPr>
          <w:rFonts w:ascii="NeutraText-Book" w:hAnsi="NeutraText-Book" w:cs="NeutraText-Book"/>
          <w:color w:val="000000"/>
        </w:rPr>
        <w:t>fine</w:t>
      </w:r>
      <w:proofErr w:type="gramEnd"/>
      <w:r w:rsidRPr="00162479">
        <w:rPr>
          <w:rFonts w:ascii="NeutraText-Book" w:hAnsi="NeutraText-Book" w:cs="NeutraText-Book"/>
          <w:color w:val="000000"/>
        </w:rPr>
        <w:t xml:space="preserve"> sea salt</w:t>
      </w:r>
    </w:p>
    <w:p w14:paraId="76386884" w14:textId="025E5DA7" w:rsid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NeutraText-Book" w:hAnsi="NeutraText-Book" w:cs="NeutraText-Book"/>
          <w:color w:val="000000"/>
        </w:rPr>
        <w:tab/>
      </w:r>
      <w:r>
        <w:rPr>
          <w:rFonts w:ascii="NeutraText-Book" w:hAnsi="NeutraText-Book" w:cs="NeutraText-Book"/>
          <w:color w:val="000000"/>
        </w:rPr>
        <w:tab/>
      </w:r>
      <w:proofErr w:type="gramStart"/>
      <w:r w:rsidRPr="00162479">
        <w:rPr>
          <w:rFonts w:ascii="NeutraText-Book" w:hAnsi="NeutraText-Book" w:cs="NeutraText-Book"/>
          <w:color w:val="000000"/>
        </w:rPr>
        <w:t>freshly</w:t>
      </w:r>
      <w:proofErr w:type="gramEnd"/>
      <w:r w:rsidRPr="00162479">
        <w:rPr>
          <w:rFonts w:ascii="NeutraText-Book" w:hAnsi="NeutraText-Book" w:cs="NeutraText-Book"/>
          <w:color w:val="000000"/>
        </w:rPr>
        <w:t xml:space="preserve"> ground black pepper</w:t>
      </w:r>
    </w:p>
    <w:p w14:paraId="15A7DB4B" w14:textId="77777777" w:rsidR="00162479" w:rsidRPr="00162479" w:rsidRDefault="00162479" w:rsidP="00162479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43" w:line="280" w:lineRule="atLeast"/>
        <w:textAlignment w:val="center"/>
        <w:rPr>
          <w:rFonts w:ascii="NeutraText-Book" w:hAnsi="NeutraText-Book" w:cs="NeutraText-Book"/>
          <w:color w:val="000000"/>
        </w:rPr>
      </w:pPr>
    </w:p>
    <w:p w14:paraId="31032A28" w14:textId="6797EE76" w:rsidR="00162479" w:rsidRPr="00162479" w:rsidRDefault="00162479" w:rsidP="00162479">
      <w:pPr>
        <w:pStyle w:val="ListParagraph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80" w:line="300" w:lineRule="atLeast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162479">
        <w:rPr>
          <w:rFonts w:ascii="NeutraText-Light" w:hAnsi="NeutraText-Light" w:cs="NeutraText-Light"/>
          <w:color w:val="000000"/>
        </w:rPr>
        <w:t xml:space="preserve">Heat </w:t>
      </w:r>
      <w:r>
        <w:rPr>
          <w:rFonts w:ascii="Lucida Grande" w:hAnsi="Lucida Grande" w:cs="Lucida Grande"/>
          <w:color w:val="000000"/>
        </w:rPr>
        <w:t>¼</w:t>
      </w:r>
      <w:r w:rsidRPr="00162479">
        <w:rPr>
          <w:rFonts w:ascii="NeutraText-Light" w:hAnsi="NeutraText-Light" w:cs="NeutraText-Light"/>
          <w:color w:val="000000"/>
        </w:rPr>
        <w:t>-cup olive oil in a large, high-sided skillet over medium heat. Make sure the oil is hot or the eggplant will soak it up. Add the eggplant in batches, don’t over-crowd the pan so the eggplant won’t steam and can ca</w:t>
      </w:r>
      <w:bookmarkStart w:id="0" w:name="_GoBack"/>
      <w:bookmarkEnd w:id="0"/>
      <w:r w:rsidRPr="00162479">
        <w:rPr>
          <w:rFonts w:ascii="NeutraText-Light" w:hAnsi="NeutraText-Light" w:cs="NeutraText-Light"/>
          <w:color w:val="000000"/>
        </w:rPr>
        <w:t xml:space="preserve">ramelize, </w:t>
      </w:r>
      <w:r w:rsidRPr="00162479">
        <w:rPr>
          <w:rFonts w:ascii="NeutraTextTF-LightAlt" w:hAnsi="NeutraTextTF-LightAlt" w:cs="NeutraTextTF-LightAlt"/>
          <w:color w:val="000000"/>
        </w:rPr>
        <w:t>3</w:t>
      </w:r>
      <w:r w:rsidRPr="00162479">
        <w:rPr>
          <w:rFonts w:ascii="NeutraText-Light" w:hAnsi="NeutraText-Light" w:cs="NeutraText-Light"/>
          <w:color w:val="000000"/>
        </w:rPr>
        <w:t>-</w:t>
      </w:r>
      <w:r w:rsidRPr="00162479">
        <w:rPr>
          <w:rFonts w:ascii="NeutraTextTF-LightAlt" w:hAnsi="NeutraTextTF-LightAlt" w:cs="NeutraTextTF-LightAlt"/>
          <w:color w:val="000000"/>
        </w:rPr>
        <w:t>4</w:t>
      </w:r>
      <w:r w:rsidRPr="00162479">
        <w:rPr>
          <w:rFonts w:ascii="NeutraText-Light" w:hAnsi="NeutraText-Light" w:cs="NeutraText-Light"/>
          <w:color w:val="000000"/>
        </w:rPr>
        <w:t xml:space="preserve"> minutes, stirring occasionally. Add another tablespoon or two of oil for the second batch if the pan is dry. Remove from the pan. Set the eggplant aside.</w:t>
      </w:r>
    </w:p>
    <w:p w14:paraId="130E77C1" w14:textId="77777777" w:rsidR="00162479" w:rsidRDefault="00162479" w:rsidP="00162479">
      <w:pPr>
        <w:pStyle w:val="ListParagraph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80" w:line="300" w:lineRule="atLeast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162479">
        <w:rPr>
          <w:rFonts w:ascii="NeutraText-Light" w:hAnsi="NeutraText-Light" w:cs="NeutraText-Light"/>
          <w:color w:val="000000"/>
        </w:rPr>
        <w:t xml:space="preserve">Add </w:t>
      </w:r>
      <w:r w:rsidRPr="00162479">
        <w:rPr>
          <w:rFonts w:ascii="NeutraTextTF-LightAlt" w:hAnsi="NeutraTextTF-LightAlt" w:cs="NeutraTextTF-LightAlt"/>
          <w:color w:val="000000"/>
        </w:rPr>
        <w:t>2</w:t>
      </w:r>
      <w:r w:rsidRPr="00162479">
        <w:rPr>
          <w:rFonts w:ascii="NeutraText-Light" w:hAnsi="NeutraText-Light" w:cs="NeutraText-Light"/>
          <w:color w:val="000000"/>
        </w:rPr>
        <w:t xml:space="preserve"> tablespoons olive oil to the pan and heat over medium-high. Add the onions and sweat them, so they cook but don’t turn brown, </w:t>
      </w:r>
      <w:r w:rsidRPr="00162479">
        <w:rPr>
          <w:rFonts w:ascii="NeutraTextTF-LightAlt" w:hAnsi="NeutraTextTF-LightAlt" w:cs="NeutraTextTF-LightAlt"/>
          <w:color w:val="000000"/>
        </w:rPr>
        <w:t>6</w:t>
      </w:r>
      <w:r w:rsidRPr="00162479">
        <w:rPr>
          <w:rFonts w:ascii="NeutraText-Light" w:hAnsi="NeutraText-Light" w:cs="NeutraText-Light"/>
          <w:color w:val="000000"/>
        </w:rPr>
        <w:t>-</w:t>
      </w:r>
      <w:r w:rsidRPr="00162479">
        <w:rPr>
          <w:rFonts w:ascii="NeutraTextTF-LightAlt" w:hAnsi="NeutraTextTF-LightAlt" w:cs="NeutraTextTF-LightAlt"/>
          <w:color w:val="000000"/>
        </w:rPr>
        <w:t>7</w:t>
      </w:r>
      <w:r w:rsidRPr="00162479">
        <w:rPr>
          <w:rFonts w:ascii="NeutraText-Light" w:hAnsi="NeutraText-Light" w:cs="NeutraText-Light"/>
          <w:color w:val="000000"/>
        </w:rPr>
        <w:t xml:space="preserve"> minutes. Add the garlic and cook for </w:t>
      </w:r>
      <w:r w:rsidRPr="00162479">
        <w:rPr>
          <w:rFonts w:ascii="NeutraTextTF-LightAlt" w:hAnsi="NeutraTextTF-LightAlt" w:cs="NeutraTextTF-LightAlt"/>
          <w:color w:val="000000"/>
        </w:rPr>
        <w:t>5</w:t>
      </w:r>
      <w:r w:rsidRPr="00162479">
        <w:rPr>
          <w:rFonts w:ascii="NeutraText-Light" w:hAnsi="NeutraText-Light" w:cs="NeutraText-Light"/>
          <w:color w:val="000000"/>
        </w:rPr>
        <w:t xml:space="preserve"> minutes longer. Add half of the tomato paste, stirring for </w:t>
      </w:r>
      <w:r w:rsidRPr="00162479">
        <w:rPr>
          <w:rFonts w:ascii="NeutraTextTF-LightAlt" w:hAnsi="NeutraTextTF-LightAlt" w:cs="NeutraTextTF-LightAlt"/>
          <w:color w:val="000000"/>
        </w:rPr>
        <w:t>3</w:t>
      </w:r>
      <w:r w:rsidRPr="00162479">
        <w:rPr>
          <w:rFonts w:ascii="NeutraText-Light" w:hAnsi="NeutraText-Light" w:cs="NeutraText-Light"/>
          <w:color w:val="000000"/>
        </w:rPr>
        <w:t>-</w:t>
      </w:r>
      <w:r w:rsidRPr="00162479">
        <w:rPr>
          <w:rFonts w:ascii="NeutraTextTF-LightAlt" w:hAnsi="NeutraTextTF-LightAlt" w:cs="NeutraTextTF-LightAlt"/>
          <w:color w:val="000000"/>
        </w:rPr>
        <w:t>4</w:t>
      </w:r>
      <w:r w:rsidRPr="00162479">
        <w:rPr>
          <w:rFonts w:ascii="NeutraText-Light" w:hAnsi="NeutraText-Light" w:cs="NeutraText-Light"/>
          <w:color w:val="000000"/>
        </w:rPr>
        <w:t xml:space="preserve"> minutes. Add second half of the tomato paste. Cook for another </w:t>
      </w:r>
      <w:r w:rsidRPr="00162479">
        <w:rPr>
          <w:rFonts w:ascii="NeutraTextTF-LightAlt" w:hAnsi="NeutraTextTF-LightAlt" w:cs="NeutraTextTF-LightAlt"/>
          <w:color w:val="000000"/>
        </w:rPr>
        <w:t>2</w:t>
      </w:r>
      <w:r w:rsidRPr="00162479">
        <w:rPr>
          <w:rFonts w:ascii="NeutraText-Light" w:hAnsi="NeutraText-Light" w:cs="NeutraText-Light"/>
          <w:color w:val="000000"/>
        </w:rPr>
        <w:t xml:space="preserve"> minutes.</w:t>
      </w:r>
    </w:p>
    <w:p w14:paraId="025F57DA" w14:textId="0848A4C4" w:rsidR="00162479" w:rsidRDefault="00162479" w:rsidP="00162479">
      <w:pPr>
        <w:pStyle w:val="ListParagraph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80" w:line="300" w:lineRule="atLeast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162479">
        <w:rPr>
          <w:rFonts w:ascii="NeutraText-Light" w:hAnsi="NeutraText-Light" w:cs="NeutraText-Light"/>
          <w:color w:val="000000"/>
        </w:rPr>
        <w:t xml:space="preserve">In a small bowl, mix the paprika, smoked paprika, cayenne, and orange zest. Stir in the raisins. Add the spiced raisins to the pan with </w:t>
      </w:r>
      <w:r>
        <w:rPr>
          <w:rFonts w:ascii="Lucida Grande" w:hAnsi="Lucida Grande" w:cs="Lucida Grande"/>
          <w:color w:val="000000"/>
        </w:rPr>
        <w:t>½</w:t>
      </w:r>
      <w:r>
        <w:rPr>
          <w:rFonts w:ascii="Lucida Grande" w:hAnsi="Lucida Grande" w:cs="Lucida Grande"/>
          <w:color w:val="000000"/>
        </w:rPr>
        <w:t xml:space="preserve"> </w:t>
      </w:r>
      <w:r w:rsidRPr="00162479">
        <w:rPr>
          <w:rFonts w:ascii="NeutraText-Light" w:hAnsi="NeutraText-Light" w:cs="NeutraText-Light"/>
          <w:color w:val="000000"/>
        </w:rPr>
        <w:t xml:space="preserve">cup wine. Scrape the bottom of the pan to pick up bits of flavor. Raise the heat; cook for </w:t>
      </w:r>
      <w:r w:rsidRPr="00162479">
        <w:rPr>
          <w:rFonts w:ascii="NeutraTextTF-LightAlt" w:hAnsi="NeutraTextTF-LightAlt" w:cs="NeutraTextTF-LightAlt"/>
          <w:color w:val="000000"/>
        </w:rPr>
        <w:t>1</w:t>
      </w:r>
      <w:r w:rsidRPr="00162479">
        <w:rPr>
          <w:rFonts w:ascii="NeutraText-Light" w:hAnsi="NeutraText-Light" w:cs="NeutraText-Light"/>
          <w:color w:val="000000"/>
        </w:rPr>
        <w:t xml:space="preserve"> minute so the wine can reduce a little. Add remaining </w:t>
      </w:r>
      <w:r>
        <w:rPr>
          <w:rFonts w:ascii="Lucida Grande" w:hAnsi="Lucida Grande" w:cs="Lucida Grande"/>
          <w:color w:val="000000"/>
        </w:rPr>
        <w:t>½</w:t>
      </w:r>
      <w:r>
        <w:rPr>
          <w:rFonts w:ascii="Lucida Grande" w:hAnsi="Lucida Grande" w:cs="Lucida Grande"/>
          <w:color w:val="000000"/>
        </w:rPr>
        <w:t xml:space="preserve"> </w:t>
      </w:r>
      <w:r w:rsidRPr="00162479">
        <w:rPr>
          <w:rFonts w:ascii="NeutraText-Light" w:hAnsi="NeutraText-Light" w:cs="NeutraText-Light"/>
          <w:color w:val="000000"/>
        </w:rPr>
        <w:t xml:space="preserve">cup wine along with </w:t>
      </w:r>
      <w:proofErr w:type="gramStart"/>
      <w:r w:rsidRPr="00162479">
        <w:rPr>
          <w:rFonts w:ascii="NeutraTextTF-LightAlt" w:hAnsi="NeutraTextTF-LightAlt" w:cs="NeutraTextTF-LightAlt"/>
          <w:color w:val="000000"/>
        </w:rPr>
        <w:t>1</w:t>
      </w:r>
      <w:r w:rsidRPr="00162479">
        <w:rPr>
          <w:rFonts w:ascii="NeutraText-Light" w:hAnsi="NeutraText-Light" w:cs="NeutraText-Light"/>
          <w:color w:val="000000"/>
        </w:rPr>
        <w:t xml:space="preserve"> cup</w:t>
      </w:r>
      <w:proofErr w:type="gramEnd"/>
      <w:r w:rsidRPr="00162479">
        <w:rPr>
          <w:rFonts w:ascii="NeutraText-Light" w:hAnsi="NeutraText-Light" w:cs="NeutraText-Light"/>
          <w:color w:val="000000"/>
        </w:rPr>
        <w:t xml:space="preserve"> water. Return the eggplant to the pan. Reduce heat to medium-low and cook the </w:t>
      </w:r>
      <w:proofErr w:type="spellStart"/>
      <w:r w:rsidRPr="00162479">
        <w:rPr>
          <w:rFonts w:ascii="NeutraText-Light" w:hAnsi="NeutraText-Light" w:cs="NeutraText-Light"/>
          <w:color w:val="000000"/>
        </w:rPr>
        <w:t>caponata</w:t>
      </w:r>
      <w:proofErr w:type="spellEnd"/>
      <w:r w:rsidRPr="00162479">
        <w:rPr>
          <w:rFonts w:ascii="NeutraText-Light" w:hAnsi="NeutraText-Light" w:cs="NeutraText-Light"/>
          <w:color w:val="000000"/>
        </w:rPr>
        <w:t xml:space="preserve"> for </w:t>
      </w:r>
      <w:r w:rsidRPr="00162479">
        <w:rPr>
          <w:rFonts w:ascii="NeutraTextTF-LightAlt" w:hAnsi="NeutraTextTF-LightAlt" w:cs="NeutraTextTF-LightAlt"/>
          <w:color w:val="000000"/>
        </w:rPr>
        <w:t>5</w:t>
      </w:r>
      <w:r w:rsidRPr="00162479">
        <w:rPr>
          <w:rFonts w:ascii="NeutraText-Light" w:hAnsi="NeutraText-Light" w:cs="NeutraText-Light"/>
          <w:color w:val="000000"/>
        </w:rPr>
        <w:t>-</w:t>
      </w:r>
      <w:r w:rsidRPr="00162479">
        <w:rPr>
          <w:rFonts w:ascii="NeutraTextTF-LightAlt" w:hAnsi="NeutraTextTF-LightAlt" w:cs="NeutraTextTF-LightAlt"/>
          <w:color w:val="000000"/>
        </w:rPr>
        <w:t>6</w:t>
      </w:r>
      <w:r w:rsidRPr="00162479">
        <w:rPr>
          <w:rFonts w:ascii="NeutraText-Light" w:hAnsi="NeutraText-Light" w:cs="NeutraText-Light"/>
          <w:color w:val="000000"/>
        </w:rPr>
        <w:t xml:space="preserve"> minutes, stirring every few minutes, till bubbly and slightly thickened.</w:t>
      </w:r>
    </w:p>
    <w:p w14:paraId="65FCA600" w14:textId="1EBA05A9" w:rsidR="0003667E" w:rsidRPr="00162479" w:rsidRDefault="00162479" w:rsidP="00162479">
      <w:pPr>
        <w:pStyle w:val="ListParagraph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80" w:line="300" w:lineRule="atLeast"/>
        <w:jc w:val="both"/>
        <w:textAlignment w:val="center"/>
        <w:rPr>
          <w:rFonts w:ascii="NeutraText-Light" w:hAnsi="NeutraText-Light" w:cs="NeutraText-Light"/>
          <w:color w:val="000000"/>
        </w:rPr>
      </w:pPr>
      <w:r w:rsidRPr="00162479">
        <w:rPr>
          <w:rFonts w:ascii="NeutraText-Light" w:hAnsi="NeutraText-Light" w:cs="NeutraText-Light"/>
          <w:color w:val="000000"/>
        </w:rPr>
        <w:t xml:space="preserve">Cook pasta in salted water according to package directions until al dente. Drain, rinse, and toss with a drizzle of olive oil. Mix in the mint and parsley. </w:t>
      </w:r>
      <w:proofErr w:type="gramStart"/>
      <w:r w:rsidRPr="00162479">
        <w:rPr>
          <w:rFonts w:ascii="NeutraText-Light" w:hAnsi="NeutraText-Light" w:cs="NeutraText-Light"/>
          <w:color w:val="000000"/>
        </w:rPr>
        <w:t>Season with salt and pepper.</w:t>
      </w:r>
      <w:proofErr w:type="gramEnd"/>
      <w:r w:rsidRPr="00162479">
        <w:rPr>
          <w:rFonts w:ascii="NeutraText-Light" w:hAnsi="NeutraText-Light" w:cs="NeutraText-Light"/>
          <w:color w:val="000000"/>
        </w:rPr>
        <w:t xml:space="preserve"> Transfer to serving bowl. Top with Eggplant </w:t>
      </w:r>
      <w:proofErr w:type="spellStart"/>
      <w:r w:rsidRPr="00162479">
        <w:rPr>
          <w:rFonts w:ascii="NeutraText-Light" w:hAnsi="NeutraText-Light" w:cs="NeutraText-Light"/>
          <w:color w:val="000000"/>
        </w:rPr>
        <w:t>Caponata</w:t>
      </w:r>
      <w:proofErr w:type="spellEnd"/>
      <w:r w:rsidRPr="00162479">
        <w:rPr>
          <w:rFonts w:ascii="NeutraText-Light" w:hAnsi="NeutraText-Light" w:cs="NeutraText-Light"/>
          <w:color w:val="000000"/>
        </w:rPr>
        <w:t>. Serve hot or at room temperature.</w:t>
      </w:r>
    </w:p>
    <w:sectPr w:rsidR="0003667E" w:rsidRPr="00162479" w:rsidSect="00385C6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NeutraText-Bold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eutraTextTF-DemiAlt">
    <w:altName w:val="Neutra Text TF-Demi A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SlabText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-Extra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Text-Book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utraTextTF-Light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C77"/>
    <w:multiLevelType w:val="hybridMultilevel"/>
    <w:tmpl w:val="16587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71A1"/>
    <w:multiLevelType w:val="hybridMultilevel"/>
    <w:tmpl w:val="E3BE8DDA"/>
    <w:lvl w:ilvl="0" w:tplc="0CE02C60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A779A"/>
    <w:multiLevelType w:val="hybridMultilevel"/>
    <w:tmpl w:val="403EE6B6"/>
    <w:lvl w:ilvl="0" w:tplc="F5C2C02E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12AC"/>
    <w:multiLevelType w:val="hybridMultilevel"/>
    <w:tmpl w:val="A150FC32"/>
    <w:lvl w:ilvl="0" w:tplc="E3DE4684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87E52"/>
    <w:multiLevelType w:val="hybridMultilevel"/>
    <w:tmpl w:val="A420D418"/>
    <w:lvl w:ilvl="0" w:tplc="B39E61E2">
      <w:start w:val="1"/>
      <w:numFmt w:val="decimal"/>
      <w:lvlText w:val="%1."/>
      <w:lvlJc w:val="left"/>
      <w:pPr>
        <w:ind w:left="4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181870"/>
    <w:multiLevelType w:val="hybridMultilevel"/>
    <w:tmpl w:val="D7D6C8DC"/>
    <w:lvl w:ilvl="0" w:tplc="13E0CCB6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D6AC2"/>
    <w:multiLevelType w:val="hybridMultilevel"/>
    <w:tmpl w:val="FECA3690"/>
    <w:lvl w:ilvl="0" w:tplc="7A1E3E3C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D"/>
    <w:rsid w:val="0003667E"/>
    <w:rsid w:val="00162479"/>
    <w:rsid w:val="00286675"/>
    <w:rsid w:val="00334AF1"/>
    <w:rsid w:val="00385C6B"/>
    <w:rsid w:val="00407102"/>
    <w:rsid w:val="00411292"/>
    <w:rsid w:val="00481B2D"/>
    <w:rsid w:val="005A588E"/>
    <w:rsid w:val="006604A8"/>
    <w:rsid w:val="0086665C"/>
    <w:rsid w:val="008C3DC8"/>
    <w:rsid w:val="00A47CB9"/>
    <w:rsid w:val="00B06A31"/>
    <w:rsid w:val="00C57EA6"/>
    <w:rsid w:val="00C6504C"/>
    <w:rsid w:val="00EE329F"/>
    <w:rsid w:val="00F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EB5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9318B-DA24-1E45-9EEE-7D662F6F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1952</Characters>
  <Application>Microsoft Macintosh Word</Application>
  <DocSecurity>0</DocSecurity>
  <Lines>16</Lines>
  <Paragraphs>4</Paragraphs>
  <ScaleCrop>false</ScaleCrop>
  <Company>ArtScroll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</dc:creator>
  <cp:keywords/>
  <dc:description/>
  <cp:lastModifiedBy>WS2</cp:lastModifiedBy>
  <cp:revision>2</cp:revision>
  <dcterms:created xsi:type="dcterms:W3CDTF">2012-09-19T13:37:00Z</dcterms:created>
  <dcterms:modified xsi:type="dcterms:W3CDTF">2012-09-19T13:37:00Z</dcterms:modified>
</cp:coreProperties>
</file>